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E98AF" w14:textId="1700C21F" w:rsidR="00225CE6" w:rsidRDefault="003E03A2">
      <w:pPr>
        <w:rPr>
          <w:lang w:val="en-US"/>
        </w:rPr>
      </w:pPr>
      <w:r>
        <w:rPr>
          <w:lang w:val="en-US"/>
        </w:rPr>
        <w:t>GT Products ltd</w:t>
      </w:r>
    </w:p>
    <w:p w14:paraId="1323E82C" w14:textId="6F8C9B48" w:rsidR="003E03A2" w:rsidRDefault="003E03A2">
      <w:pPr>
        <w:rPr>
          <w:lang w:val="en-US"/>
        </w:rPr>
      </w:pPr>
    </w:p>
    <w:p w14:paraId="1EB055B1" w14:textId="05309C7F" w:rsidR="003E03A2" w:rsidRDefault="003E03A2">
      <w:pPr>
        <w:rPr>
          <w:lang w:val="en-US"/>
        </w:rPr>
      </w:pPr>
      <w:r>
        <w:rPr>
          <w:lang w:val="en-US"/>
        </w:rPr>
        <w:t xml:space="preserve">GTP is a small family run trading business </w:t>
      </w:r>
      <w:r w:rsidR="00720FD9">
        <w:rPr>
          <w:lang w:val="en-US"/>
        </w:rPr>
        <w:t xml:space="preserve">working in three markets, </w:t>
      </w:r>
      <w:r>
        <w:rPr>
          <w:lang w:val="en-US"/>
        </w:rPr>
        <w:t xml:space="preserve"> packaging accessories, </w:t>
      </w:r>
      <w:r w:rsidR="00720FD9">
        <w:rPr>
          <w:lang w:val="en-US"/>
        </w:rPr>
        <w:t xml:space="preserve">components </w:t>
      </w:r>
      <w:r>
        <w:rPr>
          <w:lang w:val="en-US"/>
        </w:rPr>
        <w:t>for the inshore fishing industry and horticulture/viticulture</w:t>
      </w:r>
      <w:r w:rsidR="00720FD9">
        <w:rPr>
          <w:lang w:val="en-US"/>
        </w:rPr>
        <w:t>.I</w:t>
      </w:r>
      <w:r>
        <w:rPr>
          <w:lang w:val="en-US"/>
        </w:rPr>
        <w:t>t sounds confusing but all the product</w:t>
      </w:r>
      <w:r w:rsidR="00BF076F">
        <w:rPr>
          <w:lang w:val="en-US"/>
        </w:rPr>
        <w:t>s</w:t>
      </w:r>
      <w:r>
        <w:rPr>
          <w:lang w:val="en-US"/>
        </w:rPr>
        <w:t xml:space="preserve"> have elements in common, it’s the markets that are different and anyone joining us would need to enthusiastically embrace</w:t>
      </w:r>
      <w:r w:rsidR="00E17471">
        <w:rPr>
          <w:lang w:val="en-US"/>
        </w:rPr>
        <w:t xml:space="preserve"> our approach to</w:t>
      </w:r>
      <w:r>
        <w:rPr>
          <w:lang w:val="en-US"/>
        </w:rPr>
        <w:t xml:space="preserve"> commerce</w:t>
      </w:r>
      <w:r w:rsidR="00720FD9">
        <w:rPr>
          <w:lang w:val="en-US"/>
        </w:rPr>
        <w:t xml:space="preserve"> as it has served us well for many years.</w:t>
      </w:r>
      <w:r w:rsidR="00E17471">
        <w:rPr>
          <w:lang w:val="en-US"/>
        </w:rPr>
        <w:t xml:space="preserve">  Its generally a decent environment to work. </w:t>
      </w:r>
      <w:r w:rsidR="00E17471">
        <w:rPr>
          <w:lang w:val="en-US"/>
        </w:rPr>
        <w:t>Our</w:t>
      </w:r>
      <w:r w:rsidR="007F687E">
        <w:rPr>
          <w:lang w:val="en-US"/>
        </w:rPr>
        <w:t xml:space="preserve"> modest </w:t>
      </w:r>
      <w:r w:rsidR="00E17471">
        <w:rPr>
          <w:lang w:val="en-US"/>
        </w:rPr>
        <w:t xml:space="preserve"> premises are on a modern industrial estate at Ford.  Our offices overlook fields. </w:t>
      </w:r>
      <w:r w:rsidR="007F687E">
        <w:rPr>
          <w:lang w:val="en-US"/>
        </w:rPr>
        <w:t xml:space="preserve"> Edgecumbes café is next to us and shops and </w:t>
      </w:r>
      <w:r w:rsidR="00864E47">
        <w:rPr>
          <w:lang w:val="en-US"/>
        </w:rPr>
        <w:t>other facilities are local although h best accessed by car.</w:t>
      </w:r>
    </w:p>
    <w:p w14:paraId="7EC59F72" w14:textId="3A2FFED5" w:rsidR="00BF076F" w:rsidRDefault="003E03A2">
      <w:pPr>
        <w:rPr>
          <w:lang w:val="en-US"/>
        </w:rPr>
      </w:pPr>
      <w:r>
        <w:rPr>
          <w:lang w:val="en-US"/>
        </w:rPr>
        <w:t xml:space="preserve">There is plenty to do in a small team.  Updating web site prices, import and export processing, purchasing, </w:t>
      </w:r>
      <w:r w:rsidR="007A64DB">
        <w:rPr>
          <w:lang w:val="en-US"/>
        </w:rPr>
        <w:t xml:space="preserve"> budgeting, </w:t>
      </w:r>
      <w:r>
        <w:rPr>
          <w:lang w:val="en-US"/>
        </w:rPr>
        <w:t>taking  calls</w:t>
      </w:r>
      <w:r w:rsidR="00BF076F">
        <w:rPr>
          <w:lang w:val="en-US"/>
        </w:rPr>
        <w:t xml:space="preserve"> and inputting orders. </w:t>
      </w:r>
      <w:r w:rsidR="00E17471">
        <w:rPr>
          <w:lang w:val="en-US"/>
        </w:rPr>
        <w:t>Calls</w:t>
      </w:r>
      <w:r>
        <w:rPr>
          <w:lang w:val="en-US"/>
        </w:rPr>
        <w:t xml:space="preserve"> can be from anyone. We supply individual fishermen and the largest packaging company in the world.</w:t>
      </w:r>
      <w:r w:rsidR="00E17471">
        <w:rPr>
          <w:lang w:val="en-US"/>
        </w:rPr>
        <w:t xml:space="preserve">  It can be hard work juggling the priorities of the day but it is not boring.  A candidate must be able to be understood </w:t>
      </w:r>
      <w:r w:rsidR="00680B55">
        <w:rPr>
          <w:lang w:val="en-US"/>
        </w:rPr>
        <w:t xml:space="preserve"> in English</w:t>
      </w:r>
      <w:r w:rsidR="00FE176B">
        <w:rPr>
          <w:lang w:val="en-US"/>
        </w:rPr>
        <w:t xml:space="preserve"> </w:t>
      </w:r>
      <w:r w:rsidR="00E17471">
        <w:rPr>
          <w:lang w:val="en-US"/>
        </w:rPr>
        <w:t>and be numerate</w:t>
      </w:r>
      <w:r w:rsidR="00031433">
        <w:rPr>
          <w:lang w:val="en-US"/>
        </w:rPr>
        <w:t>. They have probably worked in an office before but</w:t>
      </w:r>
      <w:r w:rsidR="00FE176B">
        <w:rPr>
          <w:lang w:val="en-US"/>
        </w:rPr>
        <w:t xml:space="preserve"> their </w:t>
      </w:r>
      <w:r w:rsidR="00031433">
        <w:rPr>
          <w:lang w:val="en-US"/>
        </w:rPr>
        <w:t xml:space="preserve"> speciali</w:t>
      </w:r>
      <w:r w:rsidR="00447D9F">
        <w:rPr>
          <w:lang w:val="en-US"/>
        </w:rPr>
        <w:t>z</w:t>
      </w:r>
      <w:r w:rsidR="00031433">
        <w:rPr>
          <w:lang w:val="en-US"/>
        </w:rPr>
        <w:t>ation is not important.</w:t>
      </w:r>
      <w:r w:rsidR="00FE176B">
        <w:rPr>
          <w:lang w:val="en-US"/>
        </w:rPr>
        <w:t xml:space="preserve"> Diversity of interest is useful.</w:t>
      </w:r>
    </w:p>
    <w:p w14:paraId="52A887C3" w14:textId="20198000" w:rsidR="00484EA6" w:rsidRDefault="00BF076F">
      <w:pPr>
        <w:rPr>
          <w:lang w:val="en-US"/>
        </w:rPr>
      </w:pPr>
      <w:r>
        <w:rPr>
          <w:lang w:val="en-US"/>
        </w:rPr>
        <w:t>We do not pay big salaries, but we are a solid</w:t>
      </w:r>
      <w:r w:rsidR="00031433">
        <w:rPr>
          <w:lang w:val="en-US"/>
        </w:rPr>
        <w:t xml:space="preserve"> little </w:t>
      </w:r>
      <w:r>
        <w:rPr>
          <w:lang w:val="en-US"/>
        </w:rPr>
        <w:t xml:space="preserve">business that has been running for 32 years. We </w:t>
      </w:r>
      <w:r w:rsidR="00031433">
        <w:rPr>
          <w:lang w:val="en-US"/>
        </w:rPr>
        <w:t>are financially sound.</w:t>
      </w:r>
      <w:r>
        <w:rPr>
          <w:lang w:val="en-US"/>
        </w:rPr>
        <w:t xml:space="preserve"> There is huge scope to grow, but to do this we need a skilled partner to join us. It will be obvious from an early stage if that person will be a success. </w:t>
      </w:r>
    </w:p>
    <w:p w14:paraId="7B2D690B" w14:textId="4E830BAF" w:rsidR="00BF076F" w:rsidRDefault="00BF076F">
      <w:pPr>
        <w:rPr>
          <w:lang w:val="en-US"/>
        </w:rPr>
      </w:pPr>
      <w:r>
        <w:rPr>
          <w:lang w:val="en-US"/>
        </w:rPr>
        <w:t xml:space="preserve">We offer a starting salary of £20,000 for three months. </w:t>
      </w:r>
      <w:r w:rsidR="00484EA6">
        <w:rPr>
          <w:lang w:val="en-US"/>
        </w:rPr>
        <w:t xml:space="preserve">During this period an employee can leave without notice or can be asked to leave. At the end of the </w:t>
      </w:r>
      <w:r w:rsidR="00031433">
        <w:rPr>
          <w:lang w:val="en-US"/>
        </w:rPr>
        <w:t xml:space="preserve">introductory three months </w:t>
      </w:r>
      <w:r w:rsidR="00484EA6">
        <w:rPr>
          <w:lang w:val="en-US"/>
        </w:rPr>
        <w:t>they will be assessed and if offered a permanent position, the salary upwardly adjusted in line with the ability to work, and their potential. We would not want to lose a good person.</w:t>
      </w:r>
      <w:r w:rsidR="00E17471">
        <w:rPr>
          <w:lang w:val="en-US"/>
        </w:rPr>
        <w:t xml:space="preserve">  I will be retiring soon. I need a team to take over.  I want a new recruit to be part of that team.</w:t>
      </w:r>
    </w:p>
    <w:p w14:paraId="14640B26" w14:textId="5D0C6AB9" w:rsidR="00031433" w:rsidRDefault="00031433">
      <w:pPr>
        <w:rPr>
          <w:lang w:val="en-US"/>
        </w:rPr>
      </w:pPr>
    </w:p>
    <w:p w14:paraId="406724B5" w14:textId="00D5BE85" w:rsidR="00031433" w:rsidRDefault="00031433">
      <w:pPr>
        <w:rPr>
          <w:lang w:val="en-US"/>
        </w:rPr>
      </w:pPr>
      <w:r>
        <w:rPr>
          <w:lang w:val="en-US"/>
        </w:rPr>
        <w:t>To understand what we do</w:t>
      </w:r>
      <w:r w:rsidR="008C0C69">
        <w:rPr>
          <w:lang w:val="en-US"/>
        </w:rPr>
        <w:t>, take a look at our web sites.</w:t>
      </w:r>
    </w:p>
    <w:p w14:paraId="54AA750E" w14:textId="2A598E00" w:rsidR="00031433" w:rsidRDefault="00031433">
      <w:pPr>
        <w:rPr>
          <w:lang w:val="en-US"/>
        </w:rPr>
      </w:pPr>
    </w:p>
    <w:p w14:paraId="48A96FC4" w14:textId="1D26089B" w:rsidR="00031433" w:rsidRDefault="008C0C69">
      <w:pPr>
        <w:rPr>
          <w:lang w:val="en-US"/>
        </w:rPr>
      </w:pPr>
      <w:r>
        <w:rPr>
          <w:lang w:val="en-US"/>
        </w:rPr>
        <w:t>gtp</w:t>
      </w:r>
      <w:r w:rsidR="00031433">
        <w:rPr>
          <w:lang w:val="en-US"/>
        </w:rPr>
        <w:t>roductseurope.com</w:t>
      </w:r>
    </w:p>
    <w:p w14:paraId="0A8A179A" w14:textId="3F514CEA" w:rsidR="00031433" w:rsidRDefault="008C0C69">
      <w:pPr>
        <w:rPr>
          <w:lang w:val="en-US"/>
        </w:rPr>
      </w:pPr>
      <w:r>
        <w:rPr>
          <w:lang w:val="en-US"/>
        </w:rPr>
        <w:t>gt</w:t>
      </w:r>
      <w:r w:rsidR="00031433">
        <w:rPr>
          <w:lang w:val="en-US"/>
        </w:rPr>
        <w:t>productsmarine.com</w:t>
      </w:r>
    </w:p>
    <w:p w14:paraId="199D124C" w14:textId="070012FE" w:rsidR="00031433" w:rsidRDefault="008C0C69">
      <w:pPr>
        <w:rPr>
          <w:lang w:val="en-US"/>
        </w:rPr>
      </w:pPr>
      <w:r>
        <w:rPr>
          <w:lang w:val="en-US"/>
        </w:rPr>
        <w:t>v</w:t>
      </w:r>
      <w:r w:rsidR="00031433">
        <w:rPr>
          <w:lang w:val="en-US"/>
        </w:rPr>
        <w:t>ineyardsupplies.co.uk</w:t>
      </w:r>
    </w:p>
    <w:sectPr w:rsidR="000314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3A2"/>
    <w:rsid w:val="00031433"/>
    <w:rsid w:val="00225CE6"/>
    <w:rsid w:val="003E03A2"/>
    <w:rsid w:val="00447D9F"/>
    <w:rsid w:val="00484EA6"/>
    <w:rsid w:val="00680B55"/>
    <w:rsid w:val="00720FD9"/>
    <w:rsid w:val="007A64DB"/>
    <w:rsid w:val="007F687E"/>
    <w:rsid w:val="00864E47"/>
    <w:rsid w:val="008C0C69"/>
    <w:rsid w:val="00BF076F"/>
    <w:rsid w:val="00E17471"/>
    <w:rsid w:val="00FE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07C07"/>
  <w15:chartTrackingRefBased/>
  <w15:docId w15:val="{645A831B-117B-4071-B32C-72633D8C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gillam</dc:creator>
  <cp:keywords/>
  <dc:description/>
  <cp:lastModifiedBy>roger gillam</cp:lastModifiedBy>
  <cp:revision>8</cp:revision>
  <dcterms:created xsi:type="dcterms:W3CDTF">2022-07-29T16:55:00Z</dcterms:created>
  <dcterms:modified xsi:type="dcterms:W3CDTF">2022-07-29T17:29:00Z</dcterms:modified>
</cp:coreProperties>
</file>