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87C1" w14:textId="70FFBF88" w:rsidR="000D0BA1" w:rsidRPr="00533493" w:rsidRDefault="00D2284A" w:rsidP="00D2284A">
      <w:pPr>
        <w:rPr>
          <w:rFonts w:ascii="Helvetica" w:hAnsi="Helvetica" w:cs="Helvetica"/>
          <w:sz w:val="24"/>
          <w:szCs w:val="24"/>
        </w:rPr>
      </w:pPr>
      <w:r w:rsidRPr="00533493">
        <w:rPr>
          <w:rFonts w:ascii="Helvetica" w:hAnsi="Helvetica" w:cs="Helvetica"/>
          <w:sz w:val="24"/>
          <w:szCs w:val="24"/>
        </w:rPr>
        <w:t xml:space="preserve">Commercial Vehicle </w:t>
      </w:r>
      <w:proofErr w:type="gramStart"/>
      <w:r w:rsidRPr="00533493">
        <w:rPr>
          <w:rFonts w:ascii="Helvetica" w:hAnsi="Helvetica" w:cs="Helvetica"/>
          <w:sz w:val="24"/>
          <w:szCs w:val="24"/>
        </w:rPr>
        <w:t>Preppers  &amp;</w:t>
      </w:r>
      <w:proofErr w:type="gramEnd"/>
      <w:r w:rsidRPr="00533493">
        <w:rPr>
          <w:rFonts w:ascii="Helvetica" w:hAnsi="Helvetica" w:cs="Helvetica"/>
          <w:sz w:val="24"/>
          <w:szCs w:val="24"/>
        </w:rPr>
        <w:t xml:space="preserve"> Painters</w:t>
      </w:r>
    </w:p>
    <w:p w14:paraId="1E63B9BF" w14:textId="72D9993E" w:rsidR="00D2284A" w:rsidRDefault="00D2284A" w:rsidP="00D2284A"/>
    <w:p w14:paraId="7E723EF5" w14:textId="70182707" w:rsidR="00D2284A" w:rsidRPr="00D2284A" w:rsidRDefault="00D2284A" w:rsidP="00D2284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J</w:t>
      </w:r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ob description</w:t>
      </w:r>
    </w:p>
    <w:p w14:paraId="7FE64119" w14:textId="77777777" w:rsidR="00D2284A" w:rsidRPr="00D2284A" w:rsidRDefault="00D2284A" w:rsidP="00D2284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We build state of the art recovery vehicles here in Droitwich. We are expanding the team in our Paint Shop and are looking for additional Preppers &amp; Painters to assist the team.</w:t>
      </w:r>
    </w:p>
    <w:p w14:paraId="3F5C6547" w14:textId="77777777" w:rsidR="00D2284A" w:rsidRPr="00D2284A" w:rsidRDefault="00D2284A" w:rsidP="00D2284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 xml:space="preserve">Our order book of vehicles is now going way into Autumn 2022, hence the recruitment! </w:t>
      </w:r>
      <w:proofErr w:type="gramStart"/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Take a look</w:t>
      </w:r>
      <w:proofErr w:type="gramEnd"/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 xml:space="preserve"> at the website to see some of the vehicles you would be working on:</w:t>
      </w:r>
    </w:p>
    <w:p w14:paraId="56A61EBF" w14:textId="77777777" w:rsidR="00D2284A" w:rsidRPr="00D2284A" w:rsidRDefault="00D2284A" w:rsidP="00D2284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D2284A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GB"/>
        </w:rPr>
        <w:t>www.rogerdyson.com</w:t>
      </w:r>
    </w:p>
    <w:p w14:paraId="3DF669F1" w14:textId="77777777" w:rsidR="00D2284A" w:rsidRPr="00D2284A" w:rsidRDefault="00D2284A" w:rsidP="00D2284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D2284A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GB"/>
        </w:rPr>
        <w:t xml:space="preserve">Main Purpose </w:t>
      </w:r>
      <w:proofErr w:type="gramStart"/>
      <w:r w:rsidRPr="00D2284A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GB"/>
        </w:rPr>
        <w:t>Of</w:t>
      </w:r>
      <w:proofErr w:type="gramEnd"/>
      <w:r w:rsidRPr="00D2284A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GB"/>
        </w:rPr>
        <w:t xml:space="preserve"> The Job:</w:t>
      </w:r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br/>
        <w:t xml:space="preserve">Experienced commercial vehicle Paint Sprayers and Preppers required at Roger Dyson based in Droitwich. Working in a modern, busy paint shop. Experience of two-pack paint and the ability to produce high quality work is essential. Minimum 5 </w:t>
      </w:r>
      <w:proofErr w:type="spellStart"/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years experience</w:t>
      </w:r>
      <w:proofErr w:type="spellEnd"/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.</w:t>
      </w:r>
    </w:p>
    <w:p w14:paraId="314B1340" w14:textId="77777777" w:rsidR="00D2284A" w:rsidRPr="00D2284A" w:rsidRDefault="00D2284A" w:rsidP="00D2284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Applications are invited from highly competent individuals who are keen to work in an extremely busy environment with a good variety of work.</w:t>
      </w:r>
    </w:p>
    <w:p w14:paraId="282E49C8" w14:textId="77777777" w:rsidR="00D2284A" w:rsidRPr="00D2284A" w:rsidRDefault="00D2284A" w:rsidP="00D2284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Duties:</w:t>
      </w:r>
    </w:p>
    <w:p w14:paraId="12D134BB" w14:textId="77777777" w:rsidR="00D2284A" w:rsidRPr="00D2284A" w:rsidRDefault="00D2284A" w:rsidP="00D228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D2284A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Prep to high standards.</w:t>
      </w:r>
    </w:p>
    <w:p w14:paraId="7EE0B0D0" w14:textId="77777777" w:rsidR="00D2284A" w:rsidRPr="00D2284A" w:rsidRDefault="00D2284A" w:rsidP="00D228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D2284A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Painting of commercial vehicles and components to achieve the highest standard of finish.</w:t>
      </w:r>
    </w:p>
    <w:p w14:paraId="0CEC1553" w14:textId="77777777" w:rsidR="00D2284A" w:rsidRPr="00D2284A" w:rsidRDefault="00D2284A" w:rsidP="00D2284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Job Types: Full-time, Permanent</w:t>
      </w:r>
    </w:p>
    <w:p w14:paraId="57FACB12" w14:textId="6A6A2DAB" w:rsidR="00D2284A" w:rsidRPr="00D2284A" w:rsidRDefault="00D2284A" w:rsidP="00D2284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 xml:space="preserve">Prepper hourly rate: 11.00 </w:t>
      </w:r>
      <w:r w:rsidR="00C96718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–</w:t>
      </w:r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 xml:space="preserve"> 1</w:t>
      </w:r>
      <w:r w:rsidR="00C96718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4.19</w:t>
      </w:r>
    </w:p>
    <w:p w14:paraId="4B4D5B0A" w14:textId="73F2C47F" w:rsidR="00D2284A" w:rsidRPr="00D2284A" w:rsidRDefault="00D2284A" w:rsidP="00D2284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 xml:space="preserve">Painter hourly rate: 12.50 </w:t>
      </w:r>
      <w:r w:rsidR="00C96718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–</w:t>
      </w:r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 xml:space="preserve"> 1</w:t>
      </w:r>
      <w:r w:rsidR="00C96718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5.47</w:t>
      </w:r>
    </w:p>
    <w:p w14:paraId="71AA5EE1" w14:textId="77777777" w:rsidR="00D2284A" w:rsidRPr="00D2284A" w:rsidRDefault="00D2284A" w:rsidP="00D2284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D2284A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Job Types: Full-time, Permanent</w:t>
      </w:r>
    </w:p>
    <w:p w14:paraId="20D8DCF5" w14:textId="77777777" w:rsidR="00D2284A" w:rsidRPr="00D2284A" w:rsidRDefault="00D2284A" w:rsidP="00D2284A"/>
    <w:sectPr w:rsidR="00D2284A" w:rsidRPr="00D22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50900"/>
    <w:multiLevelType w:val="multilevel"/>
    <w:tmpl w:val="D6A8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50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A1"/>
    <w:rsid w:val="000D0BA1"/>
    <w:rsid w:val="00533493"/>
    <w:rsid w:val="00C96718"/>
    <w:rsid w:val="00D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67A3"/>
  <w15:chartTrackingRefBased/>
  <w15:docId w15:val="{BDD4685B-8C25-4814-97D5-617629DB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Harris</dc:creator>
  <cp:keywords/>
  <dc:description/>
  <cp:lastModifiedBy>Karen Harris</cp:lastModifiedBy>
  <cp:revision>3</cp:revision>
  <dcterms:created xsi:type="dcterms:W3CDTF">2022-05-23T11:59:00Z</dcterms:created>
  <dcterms:modified xsi:type="dcterms:W3CDTF">2022-05-23T12:15:00Z</dcterms:modified>
</cp:coreProperties>
</file>